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1C" w:rsidRDefault="0003381C" w:rsidP="0003381C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03381C" w:rsidRDefault="0003381C" w:rsidP="0003381C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POZIOM KSZTAŁCENIA: PIERWSZEGO STOPNIA</w:t>
      </w:r>
    </w:p>
    <w:p w:rsidR="0003381C" w:rsidRDefault="0003381C" w:rsidP="0003381C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03381C" w:rsidRDefault="0003381C" w:rsidP="0003381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6</w:t>
      </w:r>
    </w:p>
    <w:p w:rsidR="0003381C" w:rsidRDefault="0003381C" w:rsidP="0003381C">
      <w:pPr>
        <w:tabs>
          <w:tab w:val="left" w:pos="1640"/>
        </w:tabs>
        <w:rPr>
          <w:b/>
          <w:sz w:val="28"/>
          <w:szCs w:val="28"/>
        </w:rPr>
      </w:pPr>
    </w:p>
    <w:p w:rsidR="0003381C" w:rsidRDefault="0003381C" w:rsidP="0003381C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03381C" w:rsidRDefault="0003381C" w:rsidP="0003381C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03381C" w:rsidRDefault="0003381C" w:rsidP="0003381C">
      <w:pPr>
        <w:numPr>
          <w:ilvl w:val="0"/>
          <w:numId w:val="1"/>
        </w:numPr>
        <w:shd w:val="clear" w:color="auto" w:fill="DAEEF3" w:themeFill="accent5" w:themeFillTint="33"/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wykłady prowadzone są w trybie zdalnym,</w:t>
      </w:r>
    </w:p>
    <w:p w:rsidR="0003381C" w:rsidRPr="00800288" w:rsidRDefault="0003381C" w:rsidP="0003381C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800288">
        <w:rPr>
          <w:b/>
          <w:bCs/>
          <w:color w:val="000000"/>
        </w:rPr>
        <w:t>ćwiczenia i laboratoria prowadzone są w trybie stacjonarnym.</w:t>
      </w:r>
    </w:p>
    <w:p w:rsidR="0003381C" w:rsidRDefault="0003381C" w:rsidP="0003381C">
      <w:pPr>
        <w:tabs>
          <w:tab w:val="left" w:pos="700"/>
        </w:tabs>
        <w:spacing w:line="360" w:lineRule="auto"/>
        <w:ind w:firstLine="993"/>
      </w:pPr>
    </w:p>
    <w:p w:rsidR="0003381C" w:rsidRDefault="0003381C" w:rsidP="0003381C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pPr w:leftFromText="141" w:rightFromText="141" w:vertAnchor="text" w:horzAnchor="page" w:tblpX="2061" w:tblpY="218"/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809"/>
      </w:tblGrid>
      <w:tr w:rsidR="0003381C" w:rsidTr="00FD2EB9">
        <w:trPr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r>
              <w:t>Autoprezentacja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AUTO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r>
              <w:t>Ochrona własności intelektualnej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OWI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r>
              <w:t>Rachunkowość przedsiębiorstw II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 w:rsidRPr="00DC2863">
              <w:rPr>
                <w:color w:val="000000"/>
              </w:rPr>
              <w:t>RP II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r>
              <w:t>Seminarium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SEM</w:t>
            </w:r>
          </w:p>
        </w:tc>
      </w:tr>
      <w:tr w:rsidR="0003381C" w:rsidTr="00FD2EB9">
        <w:trPr>
          <w:trHeight w:val="315"/>
        </w:trPr>
        <w:tc>
          <w:tcPr>
            <w:tcW w:w="5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rPr>
                <w:color w:val="000000"/>
              </w:rPr>
            </w:pPr>
            <w:r>
              <w:rPr>
                <w:b/>
                <w:bCs/>
              </w:rPr>
              <w:t>Specjalność 1. Rachunkowość i podatki</w:t>
            </w:r>
            <w:r>
              <w:rPr>
                <w:color w:val="000000"/>
              </w:rPr>
              <w:t> 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1C" w:rsidRDefault="0003381C" w:rsidP="00FD2EB9">
            <w:pPr>
              <w:rPr>
                <w:color w:val="000000"/>
              </w:rPr>
            </w:pPr>
            <w:r>
              <w:rPr>
                <w:color w:val="000000"/>
              </w:rPr>
              <w:t>Informatyczne programy finansowe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IPF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1C" w:rsidRDefault="0003381C" w:rsidP="00FD2EB9">
            <w:pPr>
              <w:rPr>
                <w:color w:val="000000"/>
              </w:rPr>
            </w:pPr>
            <w:r>
              <w:rPr>
                <w:color w:val="000000"/>
              </w:rPr>
              <w:t>Kadry i płace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KIP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1C" w:rsidRDefault="0003381C" w:rsidP="00FD2EB9">
            <w:pPr>
              <w:rPr>
                <w:color w:val="000000"/>
              </w:rPr>
            </w:pPr>
            <w:r>
              <w:rPr>
                <w:color w:val="000000"/>
              </w:rPr>
              <w:t>Rachunkowość instrumentów finansowych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RIF S</w:t>
            </w:r>
          </w:p>
        </w:tc>
      </w:tr>
      <w:tr w:rsidR="0003381C" w:rsidTr="00FD2EB9">
        <w:trPr>
          <w:trHeight w:val="3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81C" w:rsidRDefault="0003381C" w:rsidP="00FD2EB9">
            <w:pPr>
              <w:rPr>
                <w:color w:val="000000"/>
              </w:rPr>
            </w:pPr>
            <w:r>
              <w:rPr>
                <w:color w:val="000000"/>
              </w:rPr>
              <w:t>Rachunkowość instytucji finansowych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81C" w:rsidRDefault="0003381C" w:rsidP="00FD2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RIF</w:t>
            </w:r>
          </w:p>
        </w:tc>
      </w:tr>
    </w:tbl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/>
    <w:p w:rsidR="0003381C" w:rsidRDefault="0003381C" w:rsidP="0003381C">
      <w:pPr>
        <w:tabs>
          <w:tab w:val="left" w:pos="700"/>
        </w:tabs>
        <w:spacing w:line="360" w:lineRule="auto"/>
        <w:ind w:firstLine="993"/>
      </w:pPr>
    </w:p>
    <w:p w:rsidR="0003381C" w:rsidRDefault="0003381C" w:rsidP="0003381C">
      <w:pPr>
        <w:tabs>
          <w:tab w:val="left" w:pos="700"/>
        </w:tabs>
        <w:spacing w:line="360" w:lineRule="auto"/>
        <w:ind w:firstLine="993"/>
      </w:pPr>
    </w:p>
    <w:p w:rsidR="0003381C" w:rsidRDefault="0003381C">
      <w:pPr>
        <w:rPr>
          <w:b/>
        </w:rPr>
      </w:pPr>
    </w:p>
    <w:p w:rsidR="0003381C" w:rsidRDefault="0003381C">
      <w:pPr>
        <w:rPr>
          <w:b/>
        </w:rPr>
      </w:pPr>
    </w:p>
    <w:p w:rsidR="0003381C" w:rsidRDefault="0003381C">
      <w:pPr>
        <w:rPr>
          <w:b/>
        </w:rPr>
      </w:pPr>
    </w:p>
    <w:p w:rsidR="0003381C" w:rsidRDefault="0003381C">
      <w:pPr>
        <w:rPr>
          <w:b/>
        </w:rPr>
      </w:pPr>
      <w:r>
        <w:rPr>
          <w:b/>
        </w:rPr>
        <w:br w:type="page"/>
      </w:r>
    </w:p>
    <w:p w:rsidR="009706A7" w:rsidRPr="007A44A2" w:rsidRDefault="009706A7" w:rsidP="00F7140A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C87E21" w:rsidRPr="007A44A2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Pr="007A44A2" w:rsidRDefault="00776016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  <w:rPr>
                <w:b/>
              </w:rPr>
            </w:pPr>
            <w:r w:rsidRPr="007A44A2">
              <w:rPr>
                <w:b/>
                <w:bCs/>
                <w:color w:val="000000"/>
                <w:sz w:val="22"/>
                <w:szCs w:val="22"/>
              </w:rPr>
              <w:t xml:space="preserve">FIR 3 </w:t>
            </w:r>
            <w:r w:rsidR="00F973D8" w:rsidRPr="007A44A2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 w:rsidR="00A16779" w:rsidRPr="007A44A2"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D1297D" w:rsidRPr="007A44A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973D8" w:rsidRPr="007A44A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7A44A2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A44A2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2.03.2025</w:t>
            </w:r>
          </w:p>
        </w:tc>
      </w:tr>
      <w:tr w:rsidR="00F0475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7A44A2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A44A2" w:rsidRDefault="00C87E21" w:rsidP="001602AF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7A44A2" w:rsidRDefault="00C87E21" w:rsidP="001602AF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7A44A2" w:rsidRDefault="00C87E21" w:rsidP="001602AF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7A44A2" w:rsidRDefault="00C87E21" w:rsidP="001602AF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RIF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RIF</w:t>
            </w: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  <w:r w:rsidRPr="007A44A2">
              <w:rPr>
                <w:b/>
              </w:rPr>
              <w:t>OWI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E270AB" w:rsidRPr="007A44A2" w:rsidTr="005635C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270AB" w:rsidRPr="007A44A2" w:rsidRDefault="00E270AB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270AB" w:rsidRPr="007A44A2" w:rsidRDefault="00E270AB" w:rsidP="00F7140A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F04755">
            <w:pPr>
              <w:jc w:val="center"/>
              <w:rPr>
                <w:b/>
              </w:rPr>
            </w:pPr>
          </w:p>
        </w:tc>
      </w:tr>
    </w:tbl>
    <w:p w:rsidR="00904735" w:rsidRPr="007A44A2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A44A2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9.03.2025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A44A2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7A44A2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7A44A2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E270AB" w:rsidRPr="007A44A2" w:rsidRDefault="00E270AB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</w:rPr>
              <w:t>S7</w:t>
            </w: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</w:p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RIF</w:t>
            </w:r>
          </w:p>
          <w:p w:rsidR="00E270AB" w:rsidRPr="007A44A2" w:rsidRDefault="00E270AB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RIF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</w:p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</w:rPr>
              <w:t>S7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E270AB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E270AB" w:rsidRPr="007A44A2" w:rsidRDefault="00E270AB" w:rsidP="00E270AB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162F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E270AB" w:rsidRPr="007A44A2" w:rsidTr="00E270A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270AB" w:rsidRPr="007A44A2" w:rsidRDefault="00E270A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270AB" w:rsidRPr="007A44A2" w:rsidRDefault="00E270AB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A44A2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16.03.2025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  <w:r>
              <w:rPr>
                <w:b/>
              </w:rPr>
              <w:t>RIF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3A6BE3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BB6B31">
              <w:rPr>
                <w:b/>
              </w:rPr>
              <w:t>P</w:t>
            </w:r>
            <w:bookmarkStart w:id="0" w:name="_GoBack"/>
            <w:bookmarkEnd w:id="0"/>
            <w:r>
              <w:rPr>
                <w:b/>
              </w:rPr>
              <w:t xml:space="preserve"> II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3A6BE3">
            <w:pPr>
              <w:jc w:val="center"/>
              <w:rPr>
                <w:b/>
              </w:rPr>
            </w:pPr>
            <w:r w:rsidRPr="007A44A2">
              <w:rPr>
                <w:b/>
              </w:rPr>
              <w:t>RIF S</w:t>
            </w: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  <w:r>
              <w:rPr>
                <w:b/>
              </w:rPr>
              <w:t>OWI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3A6BE3" w:rsidRPr="007A44A2" w:rsidTr="005635C8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A6BE3" w:rsidRPr="007A44A2" w:rsidRDefault="003A6BE3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4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3A6BE3" w:rsidRPr="007A44A2" w:rsidRDefault="003A6BE3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A44A2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23.03.2025</w:t>
            </w:r>
          </w:p>
        </w:tc>
      </w:tr>
      <w:tr w:rsidR="00012D49" w:rsidRPr="007A44A2" w:rsidTr="00162F3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012D49" w:rsidRPr="007A44A2" w:rsidRDefault="00012D49" w:rsidP="00012D4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A44A2" w:rsidRDefault="00012D49" w:rsidP="00012D49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012D49" w:rsidRPr="007A44A2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2D49" w:rsidRPr="007A44A2" w:rsidRDefault="00012D49" w:rsidP="00012D49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12D49" w:rsidRPr="007A44A2" w:rsidRDefault="00012D49" w:rsidP="00012D49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Default="00162F3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</w:t>
            </w:r>
          </w:p>
          <w:p w:rsidR="00162F30" w:rsidRPr="007A44A2" w:rsidRDefault="00162F30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E32" w:rsidRPr="007A44A2" w:rsidRDefault="00380E32" w:rsidP="00380E32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162F30" w:rsidRPr="007A44A2" w:rsidRDefault="00380E32" w:rsidP="00380E3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P1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Default="00380E3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380E32" w:rsidRPr="007A44A2" w:rsidRDefault="00380E32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E32" w:rsidRDefault="00380E32" w:rsidP="00380E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162F30" w:rsidRPr="007A44A2" w:rsidRDefault="00380E32" w:rsidP="00380E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380E32" w:rsidRDefault="00380E32" w:rsidP="00380E32">
            <w:pPr>
              <w:jc w:val="center"/>
              <w:rPr>
                <w:b/>
                <w:lang w:val="en-US"/>
              </w:rPr>
            </w:pPr>
          </w:p>
          <w:p w:rsidR="00380E32" w:rsidRPr="007A44A2" w:rsidRDefault="00380E32" w:rsidP="00380E32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162F30" w:rsidRPr="007A44A2" w:rsidRDefault="00380E32" w:rsidP="00380E32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E32" w:rsidRPr="007A44A2" w:rsidRDefault="00380E32" w:rsidP="00380E32">
            <w:pPr>
              <w:jc w:val="center"/>
              <w:rPr>
                <w:b/>
              </w:rPr>
            </w:pPr>
            <w:r w:rsidRPr="007A44A2">
              <w:rPr>
                <w:b/>
              </w:rPr>
              <w:t>RP II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Default="00162F30" w:rsidP="00162F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</w:t>
            </w:r>
          </w:p>
          <w:p w:rsidR="00162F30" w:rsidRPr="007A44A2" w:rsidRDefault="00162F30" w:rsidP="00162F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P9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E32" w:rsidRPr="007A44A2" w:rsidRDefault="00380E32" w:rsidP="00380E32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E32" w:rsidRDefault="00380E32" w:rsidP="00380E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380E32" w:rsidRDefault="00380E32" w:rsidP="00380E32">
            <w:pPr>
              <w:jc w:val="center"/>
              <w:rPr>
                <w:b/>
                <w:lang w:val="en-US"/>
              </w:rPr>
            </w:pPr>
          </w:p>
          <w:p w:rsidR="00380E32" w:rsidRDefault="00380E32" w:rsidP="00380E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Default="00380E32" w:rsidP="0090473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380E32" w:rsidRPr="007A44A2" w:rsidRDefault="00380E32" w:rsidP="00904735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Default="00380E32" w:rsidP="00904735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  <w:p w:rsidR="00380E32" w:rsidRPr="007A44A2" w:rsidRDefault="00380E32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2F30" w:rsidRDefault="00162F30" w:rsidP="00162F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 S</w:t>
            </w:r>
          </w:p>
          <w:p w:rsidR="00162F30" w:rsidRPr="007A44A2" w:rsidRDefault="00162F30" w:rsidP="00162F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P9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E32" w:rsidRPr="007A44A2" w:rsidRDefault="00380E32" w:rsidP="00380E32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E32" w:rsidRDefault="00380E32" w:rsidP="00380E32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0E32" w:rsidRDefault="00380E32" w:rsidP="00380E32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0E32" w:rsidRPr="007A44A2" w:rsidRDefault="00380E32" w:rsidP="00380E32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162F30" w:rsidRPr="007A44A2" w:rsidRDefault="00380E32" w:rsidP="00380E32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30" w:rsidRDefault="00162F30" w:rsidP="00162F3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 S</w:t>
            </w:r>
          </w:p>
          <w:p w:rsidR="00162F30" w:rsidRPr="007A44A2" w:rsidRDefault="00162F30" w:rsidP="00162F3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P9</w:t>
            </w: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162F30" w:rsidRPr="007A44A2" w:rsidTr="00162F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162F30" w:rsidRPr="007A44A2" w:rsidRDefault="00162F3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F30" w:rsidRPr="007A44A2" w:rsidRDefault="00162F30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A44A2" w:rsidRDefault="00904735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30.03.2025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B721E" w:rsidRPr="007A44A2" w:rsidTr="00F767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</w:p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FB721E" w:rsidRPr="007A44A2" w:rsidTr="00F767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F7672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6E1C0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</w:p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  <w:r w:rsidR="005635C8">
              <w:rPr>
                <w:b/>
                <w:lang w:val="en-US"/>
              </w:rPr>
              <w:t>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6E1C0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6E1C0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17DA" w:rsidRDefault="006C17DA" w:rsidP="006C17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</w:t>
            </w:r>
          </w:p>
          <w:p w:rsidR="00FB721E" w:rsidRPr="007A44A2" w:rsidRDefault="006C17DA" w:rsidP="006C17D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B8E" w:rsidRDefault="00817B8E" w:rsidP="00817B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 S</w:t>
            </w:r>
          </w:p>
          <w:p w:rsidR="00FB721E" w:rsidRPr="007A44A2" w:rsidRDefault="00817B8E" w:rsidP="00817B8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C17DA" w:rsidRDefault="006C17DA" w:rsidP="006C17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</w:t>
            </w:r>
          </w:p>
          <w:p w:rsidR="00FB721E" w:rsidRPr="007A44A2" w:rsidRDefault="006C17DA" w:rsidP="006C17D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17B8E" w:rsidRDefault="00817B8E" w:rsidP="00817B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RIF S</w:t>
            </w:r>
          </w:p>
          <w:p w:rsidR="00FB721E" w:rsidRPr="007A44A2" w:rsidRDefault="00817B8E" w:rsidP="00817B8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L17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FB721E" w:rsidRDefault="00FB721E" w:rsidP="00FB721E">
            <w:pPr>
              <w:jc w:val="center"/>
              <w:rPr>
                <w:b/>
                <w:lang w:val="en-US"/>
              </w:rPr>
            </w:pPr>
          </w:p>
          <w:p w:rsidR="00FB721E" w:rsidRPr="007A44A2" w:rsidRDefault="00FB721E" w:rsidP="00FB721E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IPF</w:t>
            </w:r>
          </w:p>
          <w:p w:rsidR="00FB721E" w:rsidRPr="007A44A2" w:rsidRDefault="00FB721E" w:rsidP="00FB721E">
            <w:pPr>
              <w:jc w:val="center"/>
              <w:rPr>
                <w:b/>
              </w:rPr>
            </w:pPr>
            <w:r w:rsidRPr="007A44A2">
              <w:rPr>
                <w:b/>
                <w:lang w:val="en-US"/>
              </w:rPr>
              <w:t>L10A</w:t>
            </w: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FB721E" w:rsidRPr="007A44A2" w:rsidTr="00FB721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721E" w:rsidRPr="007A44A2" w:rsidRDefault="00FB721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21E" w:rsidRPr="007A44A2" w:rsidRDefault="00FB721E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1602AF">
      <w:pPr>
        <w:rPr>
          <w:b/>
        </w:rPr>
      </w:pPr>
    </w:p>
    <w:p w:rsidR="001602AF" w:rsidRPr="007A44A2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6.04.2025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  <w:lang w:val="en-US"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  <w:r>
              <w:rPr>
                <w:b/>
              </w:rPr>
              <w:t>RIF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  <w:r>
              <w:rPr>
                <w:b/>
              </w:rPr>
              <w:t>OWI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425A1" w:rsidRPr="007A44A2" w:rsidTr="00416FA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425A1" w:rsidRPr="007A44A2" w:rsidRDefault="009425A1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425A1" w:rsidRPr="007A44A2" w:rsidRDefault="009425A1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1602AF">
      <w:pPr>
        <w:rPr>
          <w:b/>
        </w:rPr>
      </w:pPr>
    </w:p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A44A2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13.04.2025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FF36D6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F36D6" w:rsidRPr="007A44A2" w:rsidRDefault="00FF36D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</w:tcBorders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</w:p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</w:tr>
      <w:tr w:rsidR="00FF36D6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right w:val="single" w:sz="4" w:space="0" w:color="auto"/>
            </w:tcBorders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904735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  <w:p w:rsidR="00FF36D6" w:rsidRPr="007A44A2" w:rsidRDefault="00FF36D6" w:rsidP="00904735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Default="00FF36D6" w:rsidP="00FF36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KIP</w:t>
            </w:r>
          </w:p>
          <w:p w:rsidR="00FF36D6" w:rsidRPr="007A44A2" w:rsidRDefault="00FF36D6" w:rsidP="00FF36D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D6" w:rsidRDefault="002C1685" w:rsidP="00904735">
            <w:pPr>
              <w:jc w:val="center"/>
              <w:rPr>
                <w:b/>
              </w:rPr>
            </w:pPr>
            <w:r>
              <w:rPr>
                <w:b/>
              </w:rPr>
              <w:t>RIF</w:t>
            </w:r>
          </w:p>
          <w:p w:rsidR="002C1685" w:rsidRPr="007A44A2" w:rsidRDefault="002C1685" w:rsidP="0090473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2C1685" w:rsidP="0090473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2C1685" w:rsidRPr="007A44A2" w:rsidRDefault="002C1685" w:rsidP="0090473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Default="00FF36D6" w:rsidP="00FF36D6">
            <w:pPr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  <w:p w:rsidR="00FF36D6" w:rsidRPr="007A44A2" w:rsidRDefault="00FF36D6" w:rsidP="00FF36D6">
            <w:pPr>
              <w:jc w:val="center"/>
              <w:rPr>
                <w:b/>
              </w:rPr>
            </w:pPr>
            <w:r>
              <w:rPr>
                <w:b/>
              </w:rPr>
              <w:t>P14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1685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RIF</w:t>
            </w:r>
          </w:p>
          <w:p w:rsidR="00FF36D6" w:rsidRPr="007A44A2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685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FF36D6" w:rsidRPr="007A44A2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C1685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FF36D6" w:rsidRPr="007A44A2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1685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  <w:p w:rsidR="00FF36D6" w:rsidRPr="007A44A2" w:rsidRDefault="002C1685" w:rsidP="002C1685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FF36D6" w:rsidRPr="007A44A2" w:rsidTr="00FF36D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F36D6" w:rsidRPr="007A44A2" w:rsidRDefault="00FF36D6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F36D6" w:rsidRPr="007A44A2" w:rsidRDefault="00FF36D6" w:rsidP="00904735">
            <w:pPr>
              <w:jc w:val="center"/>
              <w:rPr>
                <w:b/>
              </w:rPr>
            </w:pPr>
          </w:p>
        </w:tc>
      </w:tr>
      <w:tr w:rsidR="00904735" w:rsidRPr="007A44A2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27.04.2025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  <w:r w:rsidRPr="007A44A2">
              <w:rPr>
                <w:b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</w:rPr>
              <w:t>8.30-9.1</w:t>
            </w:r>
            <w:r w:rsidRPr="007A44A2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4.05.2025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1602AF" w:rsidRPr="007A44A2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A44A2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11.05.2025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p w:rsidR="00F04755" w:rsidRPr="007A44A2" w:rsidRDefault="00F04755" w:rsidP="00F04755">
      <w:pPr>
        <w:rPr>
          <w:b/>
        </w:rPr>
      </w:pPr>
    </w:p>
    <w:p w:rsidR="001602AF" w:rsidRPr="007A44A2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18.05.2025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606C31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7A44A2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Pr="007A44A2" w:rsidRDefault="00FB0980" w:rsidP="00606C31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25.05.2025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Default="00EE3C67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</w:t>
            </w:r>
          </w:p>
          <w:p w:rsidR="00EE3C67" w:rsidRPr="007A44A2" w:rsidRDefault="00EE3C67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AUTO</w:t>
            </w:r>
          </w:p>
          <w:p w:rsidR="00EE3C67" w:rsidRPr="007A44A2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J207</w:t>
            </w: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</w:t>
            </w:r>
          </w:p>
          <w:p w:rsidR="00EE3C67" w:rsidRPr="007A44A2" w:rsidRDefault="00EE3C67" w:rsidP="00EE3C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</w:t>
            </w:r>
          </w:p>
          <w:p w:rsidR="00EE3C67" w:rsidRPr="007A44A2" w:rsidRDefault="00EE3C67" w:rsidP="00EE3C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AUTO</w:t>
            </w:r>
          </w:p>
          <w:p w:rsidR="00EE3C67" w:rsidRPr="007A44A2" w:rsidRDefault="00EE3C67" w:rsidP="00EE3C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Default="00EE3C67" w:rsidP="00EE3C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</w:t>
            </w:r>
          </w:p>
          <w:p w:rsidR="00EE3C67" w:rsidRPr="007A44A2" w:rsidRDefault="00EE3C67" w:rsidP="00EE3C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J207</w:t>
            </w: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EE3C67" w:rsidRPr="007A44A2" w:rsidTr="00EE3C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E3C67" w:rsidRPr="007A44A2" w:rsidRDefault="00EE3C67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67" w:rsidRPr="007A44A2" w:rsidRDefault="00EE3C67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7A44A2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7A44A2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Pr="007A44A2" w:rsidRDefault="00904735" w:rsidP="00904735">
            <w:pPr>
              <w:jc w:val="center"/>
              <w:rPr>
                <w:b/>
              </w:rPr>
            </w:pPr>
          </w:p>
        </w:tc>
      </w:tr>
    </w:tbl>
    <w:p w:rsidR="00904735" w:rsidRPr="007A44A2" w:rsidRDefault="00904735" w:rsidP="00F04755">
      <w:pPr>
        <w:rPr>
          <w:b/>
        </w:rPr>
      </w:pPr>
    </w:p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1.06.2025</w:t>
            </w:r>
          </w:p>
        </w:tc>
      </w:tr>
      <w:tr w:rsidR="002E332F" w:rsidRPr="007A44A2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2E332F" w:rsidRPr="007A44A2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5076F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8.06.2025</w:t>
            </w:r>
          </w:p>
        </w:tc>
      </w:tr>
      <w:tr w:rsidR="002E332F" w:rsidRPr="007A44A2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2E332F" w:rsidRPr="007A44A2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FB098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E332F" w:rsidRPr="007A44A2" w:rsidRDefault="002E332F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  <w:tr w:rsidR="002E332F" w:rsidRPr="007A44A2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7A44A2" w:rsidRDefault="002E332F" w:rsidP="006003CD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p w:rsidR="001602AF" w:rsidRPr="007A44A2" w:rsidRDefault="001602AF" w:rsidP="001602AF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5076FD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Pr="007A44A2" w:rsidRDefault="00FB0980" w:rsidP="005076FD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15.06.2025</w:t>
            </w: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7A44A2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  <w:tr w:rsidR="005076FD" w:rsidRPr="007A44A2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Pr="007A44A2" w:rsidRDefault="005076FD" w:rsidP="005076FD">
            <w:pPr>
              <w:jc w:val="center"/>
              <w:rPr>
                <w:b/>
              </w:rPr>
            </w:pPr>
          </w:p>
        </w:tc>
      </w:tr>
    </w:tbl>
    <w:p w:rsidR="00F04755" w:rsidRPr="007A44A2" w:rsidRDefault="00F04755" w:rsidP="00F04755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12"/>
        <w:gridCol w:w="1432"/>
        <w:gridCol w:w="1589"/>
        <w:gridCol w:w="1455"/>
        <w:gridCol w:w="1424"/>
        <w:gridCol w:w="1564"/>
        <w:gridCol w:w="1601"/>
        <w:gridCol w:w="1489"/>
      </w:tblGrid>
      <w:tr w:rsidR="00FB0980" w:rsidRPr="007A44A2" w:rsidTr="00162F30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FB0980" w:rsidRPr="007A44A2" w:rsidRDefault="00FB0980" w:rsidP="00162F30">
            <w:pPr>
              <w:jc w:val="center"/>
              <w:rPr>
                <w:b/>
                <w:sz w:val="26"/>
                <w:szCs w:val="26"/>
              </w:rPr>
            </w:pPr>
            <w:r w:rsidRPr="007A44A2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bCs/>
                <w:color w:val="000000"/>
              </w:rPr>
            </w:pPr>
            <w:r w:rsidRPr="007A44A2">
              <w:rPr>
                <w:b/>
                <w:bCs/>
                <w:color w:val="000000"/>
              </w:rPr>
              <w:t>22.06.2025</w:t>
            </w: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A44A2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C2</w:t>
            </w: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7A44A2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7A44A2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  <w:r w:rsidRPr="007A44A2">
              <w:rPr>
                <w:b/>
                <w:lang w:val="en-US"/>
              </w:rPr>
              <w:t>L4/P4</w:t>
            </w:r>
          </w:p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  <w:lang w:val="en-US"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FB0980" w:rsidRPr="007A44A2" w:rsidRDefault="00FB0980" w:rsidP="00162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44A2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  <w:tr w:rsidR="00FB0980" w:rsidRPr="007A44A2" w:rsidTr="00162F3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44A2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B0980" w:rsidRPr="007A44A2" w:rsidRDefault="00FB0980" w:rsidP="00162F30">
            <w:pPr>
              <w:jc w:val="center"/>
              <w:rPr>
                <w:b/>
              </w:rPr>
            </w:pPr>
          </w:p>
        </w:tc>
      </w:tr>
    </w:tbl>
    <w:p w:rsidR="00FB0980" w:rsidRPr="007A44A2" w:rsidRDefault="00FB0980" w:rsidP="00F04755">
      <w:pPr>
        <w:rPr>
          <w:b/>
        </w:rPr>
      </w:pPr>
    </w:p>
    <w:sectPr w:rsidR="00FB0980" w:rsidRPr="007A44A2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12D49"/>
    <w:rsid w:val="000174E6"/>
    <w:rsid w:val="0003381C"/>
    <w:rsid w:val="0003452D"/>
    <w:rsid w:val="00034F8D"/>
    <w:rsid w:val="000365C6"/>
    <w:rsid w:val="00037221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2F30"/>
    <w:rsid w:val="00163791"/>
    <w:rsid w:val="001708E4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C1685"/>
    <w:rsid w:val="002D3EAC"/>
    <w:rsid w:val="002D65E0"/>
    <w:rsid w:val="002E0979"/>
    <w:rsid w:val="002E332F"/>
    <w:rsid w:val="00311D29"/>
    <w:rsid w:val="00324F5A"/>
    <w:rsid w:val="003315F2"/>
    <w:rsid w:val="0033491D"/>
    <w:rsid w:val="00335FF0"/>
    <w:rsid w:val="00340E12"/>
    <w:rsid w:val="003478B8"/>
    <w:rsid w:val="003539BE"/>
    <w:rsid w:val="00364280"/>
    <w:rsid w:val="003770CF"/>
    <w:rsid w:val="00380E32"/>
    <w:rsid w:val="003A1306"/>
    <w:rsid w:val="003A1B79"/>
    <w:rsid w:val="003A36FF"/>
    <w:rsid w:val="003A6BE3"/>
    <w:rsid w:val="003B50CB"/>
    <w:rsid w:val="003C1C2D"/>
    <w:rsid w:val="003D08A1"/>
    <w:rsid w:val="003E22B9"/>
    <w:rsid w:val="003E3892"/>
    <w:rsid w:val="00404F0E"/>
    <w:rsid w:val="00411802"/>
    <w:rsid w:val="00416FA8"/>
    <w:rsid w:val="00435515"/>
    <w:rsid w:val="0047559F"/>
    <w:rsid w:val="00476618"/>
    <w:rsid w:val="00485F39"/>
    <w:rsid w:val="004A0FFF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635C8"/>
    <w:rsid w:val="00565068"/>
    <w:rsid w:val="00582170"/>
    <w:rsid w:val="005C3AE4"/>
    <w:rsid w:val="005C4420"/>
    <w:rsid w:val="005F7344"/>
    <w:rsid w:val="006003CD"/>
    <w:rsid w:val="00606C31"/>
    <w:rsid w:val="00611999"/>
    <w:rsid w:val="006152B5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17DA"/>
    <w:rsid w:val="006C373F"/>
    <w:rsid w:val="006C6647"/>
    <w:rsid w:val="006C7895"/>
    <w:rsid w:val="006E1A0E"/>
    <w:rsid w:val="006F3047"/>
    <w:rsid w:val="00705EA2"/>
    <w:rsid w:val="00713A61"/>
    <w:rsid w:val="00720240"/>
    <w:rsid w:val="00723CD9"/>
    <w:rsid w:val="00776016"/>
    <w:rsid w:val="00785D8B"/>
    <w:rsid w:val="0079253C"/>
    <w:rsid w:val="007A44A2"/>
    <w:rsid w:val="007D051B"/>
    <w:rsid w:val="007D7C95"/>
    <w:rsid w:val="007F1878"/>
    <w:rsid w:val="00803977"/>
    <w:rsid w:val="00806DF8"/>
    <w:rsid w:val="00806F08"/>
    <w:rsid w:val="00817B8E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C5D10"/>
    <w:rsid w:val="008E04B3"/>
    <w:rsid w:val="00904735"/>
    <w:rsid w:val="00905B9F"/>
    <w:rsid w:val="009139F8"/>
    <w:rsid w:val="009425A1"/>
    <w:rsid w:val="009547C0"/>
    <w:rsid w:val="00961B9D"/>
    <w:rsid w:val="009706A7"/>
    <w:rsid w:val="009E336F"/>
    <w:rsid w:val="00A05E8F"/>
    <w:rsid w:val="00A16779"/>
    <w:rsid w:val="00A251B6"/>
    <w:rsid w:val="00A4480B"/>
    <w:rsid w:val="00A61B6A"/>
    <w:rsid w:val="00A65DDA"/>
    <w:rsid w:val="00A77276"/>
    <w:rsid w:val="00AD0823"/>
    <w:rsid w:val="00AD4ECB"/>
    <w:rsid w:val="00B7001C"/>
    <w:rsid w:val="00B72E54"/>
    <w:rsid w:val="00B82BED"/>
    <w:rsid w:val="00B832A6"/>
    <w:rsid w:val="00B85082"/>
    <w:rsid w:val="00BA1DBE"/>
    <w:rsid w:val="00BB066C"/>
    <w:rsid w:val="00BB6B31"/>
    <w:rsid w:val="00BC199F"/>
    <w:rsid w:val="00BC1D1A"/>
    <w:rsid w:val="00BE5450"/>
    <w:rsid w:val="00BF3FFC"/>
    <w:rsid w:val="00C05063"/>
    <w:rsid w:val="00C106F6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1297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270AB"/>
    <w:rsid w:val="00E32D13"/>
    <w:rsid w:val="00E33FCB"/>
    <w:rsid w:val="00E41275"/>
    <w:rsid w:val="00E433C6"/>
    <w:rsid w:val="00E65386"/>
    <w:rsid w:val="00E80FBF"/>
    <w:rsid w:val="00E950BF"/>
    <w:rsid w:val="00EE33CA"/>
    <w:rsid w:val="00EE3C67"/>
    <w:rsid w:val="00EE45DE"/>
    <w:rsid w:val="00F04755"/>
    <w:rsid w:val="00F0665E"/>
    <w:rsid w:val="00F1227E"/>
    <w:rsid w:val="00F31D2A"/>
    <w:rsid w:val="00F32B8F"/>
    <w:rsid w:val="00F7140A"/>
    <w:rsid w:val="00F8261E"/>
    <w:rsid w:val="00F973D8"/>
    <w:rsid w:val="00FB0980"/>
    <w:rsid w:val="00FB3D5A"/>
    <w:rsid w:val="00FB721E"/>
    <w:rsid w:val="00FD1BE7"/>
    <w:rsid w:val="00FE7D32"/>
    <w:rsid w:val="00FF36D6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3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C898-B9D8-47C1-BC27-92DDE869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7</cp:revision>
  <cp:lastPrinted>2023-02-09T00:19:00Z</cp:lastPrinted>
  <dcterms:created xsi:type="dcterms:W3CDTF">2025-02-15T14:00:00Z</dcterms:created>
  <dcterms:modified xsi:type="dcterms:W3CDTF">2025-02-17T16:04:00Z</dcterms:modified>
</cp:coreProperties>
</file>